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1" w:rsidRDefault="007F6641">
      <w:pPr>
        <w:rPr>
          <w:b/>
        </w:rPr>
      </w:pPr>
      <w:r>
        <w:rPr>
          <w:b/>
        </w:rPr>
        <w:t>Physics 200 (Stapleton)</w:t>
      </w:r>
    </w:p>
    <w:p w:rsidR="00A20FC0" w:rsidRPr="00A20FC0" w:rsidRDefault="00A20FC0">
      <w:pPr>
        <w:rPr>
          <w:b/>
        </w:rPr>
      </w:pPr>
      <w:r w:rsidRPr="00A20FC0">
        <w:rPr>
          <w:b/>
        </w:rPr>
        <w:t>Momentum and Impulse Quiz Preview</w:t>
      </w:r>
      <w:bookmarkStart w:id="0" w:name="_GoBack"/>
      <w:bookmarkEnd w:id="0"/>
    </w:p>
    <w:p w:rsidR="00A20FC0" w:rsidRDefault="00A20FC0">
      <w:pPr>
        <w:rPr>
          <w:u w:val="single"/>
        </w:rPr>
      </w:pPr>
    </w:p>
    <w:p w:rsidR="0010022E" w:rsidRDefault="00A20FC0">
      <w:r>
        <w:rPr>
          <w:u w:val="single"/>
        </w:rPr>
        <w:t xml:space="preserve">Conceptual </w:t>
      </w:r>
      <w:proofErr w:type="gramStart"/>
      <w:r>
        <w:rPr>
          <w:u w:val="single"/>
        </w:rPr>
        <w:t>Questions :</w:t>
      </w:r>
      <w:proofErr w:type="gramEnd"/>
      <w:r w:rsidRPr="00A20FC0">
        <w:t xml:space="preserve">  </w:t>
      </w:r>
      <w:r w:rsidR="0010022E">
        <w:t>There will be three or four conceptual questions.  Each question will be very similar to a question from one of the three sets of conceptual questions that were assigned in class.</w:t>
      </w:r>
      <w:r>
        <w:t xml:space="preserve">  Here are the three sources of conceptual questions, in order…</w:t>
      </w:r>
    </w:p>
    <w:p w:rsidR="0010022E" w:rsidRPr="0010022E" w:rsidRDefault="0010022E" w:rsidP="001002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100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Notes: Momentum and Impulse</w:t>
        </w:r>
      </w:hyperlink>
      <w:r w:rsidRPr="0010022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-- 3</w:t>
      </w:r>
      <w:r w:rsidR="00A20FC0">
        <w:rPr>
          <w:rFonts w:ascii="Times New Roman" w:eastAsia="Times New Roman" w:hAnsi="Times New Roman" w:cs="Times New Roman"/>
          <w:sz w:val="24"/>
          <w:szCs w:val="24"/>
        </w:rPr>
        <w:t xml:space="preserve"> Conceptual Q</w:t>
      </w:r>
      <w:r>
        <w:rPr>
          <w:rFonts w:ascii="Times New Roman" w:eastAsia="Times New Roman" w:hAnsi="Times New Roman" w:cs="Times New Roman"/>
          <w:sz w:val="24"/>
          <w:szCs w:val="24"/>
        </w:rPr>
        <w:t>uestions</w:t>
      </w:r>
    </w:p>
    <w:p w:rsidR="0010022E" w:rsidRPr="0010022E" w:rsidRDefault="0010022E" w:rsidP="001002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100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Practice with impulse and momentum </w:t>
        </w:r>
      </w:hyperlink>
      <w:r w:rsidRPr="0010022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-- 4  Conceptual Questions</w:t>
      </w:r>
      <w:r w:rsidRPr="00100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022E" w:rsidRPr="0010022E" w:rsidRDefault="0010022E" w:rsidP="001002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100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Momentum/Impulse Wrap-Up and Review</w:t>
        </w:r>
      </w:hyperlink>
      <w:r w:rsidR="00A20FC0">
        <w:rPr>
          <w:rFonts w:ascii="Times New Roman" w:eastAsia="Times New Roman" w:hAnsi="Times New Roman" w:cs="Times New Roman"/>
          <w:sz w:val="24"/>
          <w:szCs w:val="24"/>
        </w:rPr>
        <w:t> – Conceptual questions 1-10 only.</w:t>
      </w:r>
    </w:p>
    <w:p w:rsidR="0010022E" w:rsidRDefault="0010022E"/>
    <w:p w:rsidR="00F6451A" w:rsidRDefault="00A20FC0">
      <w:r>
        <w:rPr>
          <w:u w:val="single"/>
        </w:rPr>
        <w:t>Problems:</w:t>
      </w:r>
      <w:r>
        <w:t xml:space="preserve">  </w:t>
      </w:r>
      <w:r w:rsidR="0010022E">
        <w:t>There will be three or four p</w:t>
      </w:r>
      <w:r w:rsidR="009B3B26">
        <w:t>roblems</w:t>
      </w:r>
      <w:r w:rsidR="0010022E">
        <w:t xml:space="preserve">.  </w:t>
      </w:r>
      <w:r w:rsidR="007F6641">
        <w:t>Each problem</w:t>
      </w:r>
      <w:r w:rsidR="0010022E">
        <w:t xml:space="preserve"> will be </w:t>
      </w:r>
      <w:r w:rsidR="007F6641">
        <w:t xml:space="preserve">one </w:t>
      </w:r>
      <w:r w:rsidR="0010022E">
        <w:t>of the types below.</w:t>
      </w:r>
    </w:p>
    <w:p w:rsidR="009B3B26" w:rsidRDefault="009B3B26"/>
    <w:p w:rsidR="009B3B26" w:rsidRDefault="0010022E" w:rsidP="009B3B26">
      <w:pPr>
        <w:pStyle w:val="ListParagraph"/>
        <w:numPr>
          <w:ilvl w:val="0"/>
          <w:numId w:val="1"/>
        </w:numPr>
      </w:pPr>
      <w:r>
        <w:t xml:space="preserve">Problem Type 1:  </w:t>
      </w:r>
      <w:r w:rsidR="009B3B26">
        <w:t>For any collision, use the law of conservation of momentum to find a missing mass, velocity, or a change in momentum.</w:t>
      </w:r>
    </w:p>
    <w:p w:rsidR="0010022E" w:rsidRDefault="0010022E" w:rsidP="0010022E">
      <w:pPr>
        <w:pStyle w:val="ListParagraph"/>
      </w:pPr>
    </w:p>
    <w:p w:rsidR="00AB0FD3" w:rsidRPr="002846C9" w:rsidRDefault="00AB0FD3" w:rsidP="00AB0FD3">
      <w:pPr>
        <w:pStyle w:val="ListParagraph"/>
        <w:rPr>
          <w:i/>
        </w:rPr>
      </w:pPr>
      <w:r w:rsidRPr="002846C9">
        <w:rPr>
          <w:i/>
        </w:rPr>
        <w:t>Example</w:t>
      </w:r>
      <w:r w:rsidR="002846C9" w:rsidRPr="002846C9">
        <w:rPr>
          <w:i/>
        </w:rPr>
        <w:t xml:space="preserve"> 1</w:t>
      </w:r>
      <w:r w:rsidRPr="002846C9">
        <w:rPr>
          <w:i/>
        </w:rPr>
        <w:t>:  Object A has a velocity of -2m/s, and object B has a velocity of 3m/s and a mass of 10kg.  The two objects collide, and afterward the velocities of A and B are 1m/s and 2m/s, respectively.  What is the mass of object A.</w:t>
      </w:r>
      <w:r w:rsidR="007F6641">
        <w:rPr>
          <w:i/>
        </w:rPr>
        <w:t xml:space="preserve"> (Solution on the </w:t>
      </w:r>
      <w:proofErr w:type="gramStart"/>
      <w:r w:rsidR="007F6641">
        <w:rPr>
          <w:i/>
        </w:rPr>
        <w:t>back</w:t>
      </w:r>
      <w:proofErr w:type="gramEnd"/>
      <w:r w:rsidR="007F6641">
        <w:rPr>
          <w:i/>
        </w:rPr>
        <w:t>)</w:t>
      </w:r>
    </w:p>
    <w:p w:rsidR="00AB0FD3" w:rsidRDefault="00AB0FD3" w:rsidP="00AB0FD3">
      <w:pPr>
        <w:pStyle w:val="ListParagraph"/>
      </w:pPr>
    </w:p>
    <w:p w:rsidR="009B3B26" w:rsidRDefault="0010022E" w:rsidP="009B3B26">
      <w:pPr>
        <w:pStyle w:val="ListParagraph"/>
        <w:numPr>
          <w:ilvl w:val="0"/>
          <w:numId w:val="1"/>
        </w:numPr>
      </w:pPr>
      <w:r>
        <w:t xml:space="preserve">Problem Type 2:  </w:t>
      </w:r>
      <w:r w:rsidR="009B3B26">
        <w:t>When a force is exerted on some object, use the relationship between impulse and momentum to find a force, time, velocity, mass, momentum, or a change in momentum.</w:t>
      </w:r>
    </w:p>
    <w:p w:rsidR="0010022E" w:rsidRDefault="0010022E" w:rsidP="0010022E">
      <w:pPr>
        <w:pStyle w:val="ListParagraph"/>
      </w:pPr>
    </w:p>
    <w:p w:rsidR="00AB0FD3" w:rsidRPr="002846C9" w:rsidRDefault="00AB0FD3" w:rsidP="002846C9">
      <w:pPr>
        <w:ind w:left="720" w:hanging="720"/>
        <w:rPr>
          <w:i/>
        </w:rPr>
      </w:pPr>
      <w:r>
        <w:tab/>
      </w:r>
      <w:r w:rsidRPr="002846C9">
        <w:rPr>
          <w:i/>
        </w:rPr>
        <w:t>Example</w:t>
      </w:r>
      <w:r w:rsidR="002846C9" w:rsidRPr="002846C9">
        <w:rPr>
          <w:i/>
        </w:rPr>
        <w:t xml:space="preserve"> 2</w:t>
      </w:r>
      <w:r w:rsidRPr="002846C9">
        <w:rPr>
          <w:i/>
        </w:rPr>
        <w:t>:  A 200kg piano</w:t>
      </w:r>
      <w:r w:rsidR="00357843">
        <w:rPr>
          <w:i/>
        </w:rPr>
        <w:t xml:space="preserve"> moving at 2m/s</w:t>
      </w:r>
      <w:r w:rsidRPr="002846C9">
        <w:rPr>
          <w:i/>
        </w:rPr>
        <w:t xml:space="preserve"> in a frictionless environment is shot by a bullet.  The </w:t>
      </w:r>
      <w:r w:rsidR="002846C9" w:rsidRPr="002846C9">
        <w:rPr>
          <w:i/>
        </w:rPr>
        <w:t>bullet exerts an average force of -4,000N on the piano over a time of</w:t>
      </w:r>
      <w:r w:rsidRPr="002846C9">
        <w:rPr>
          <w:i/>
        </w:rPr>
        <w:t xml:space="preserve"> 0.005 seconds</w:t>
      </w:r>
      <w:r w:rsidR="002846C9" w:rsidRPr="002846C9">
        <w:rPr>
          <w:i/>
        </w:rPr>
        <w:t>.  What is the piano’s velocity after the impact?</w:t>
      </w:r>
      <w:r w:rsidR="007F6641">
        <w:rPr>
          <w:i/>
        </w:rPr>
        <w:t xml:space="preserve"> </w:t>
      </w:r>
      <w:r w:rsidR="007F6641">
        <w:rPr>
          <w:i/>
        </w:rPr>
        <w:t>(Solution on the back)</w:t>
      </w:r>
    </w:p>
    <w:p w:rsidR="00AB0FD3" w:rsidRDefault="00AB0FD3" w:rsidP="00AB0FD3"/>
    <w:p w:rsidR="009B3B26" w:rsidRDefault="0010022E" w:rsidP="0010022E">
      <w:pPr>
        <w:pStyle w:val="ListParagraph"/>
        <w:numPr>
          <w:ilvl w:val="0"/>
          <w:numId w:val="1"/>
        </w:numPr>
      </w:pPr>
      <w:r>
        <w:t>Problem Type 3:</w:t>
      </w:r>
      <w:r w:rsidR="00A20FC0">
        <w:t xml:space="preserve"> </w:t>
      </w:r>
      <w:r w:rsidR="009B3B26">
        <w:t>For an elastic collision, use the coefficient of restitution formula and the law of conservation of momentum to find two missing quantities: one or two missing masses and/or one or two missing velocities.</w:t>
      </w:r>
    </w:p>
    <w:p w:rsidR="0010022E" w:rsidRDefault="0010022E" w:rsidP="0010022E">
      <w:pPr>
        <w:pStyle w:val="ListParagraph"/>
      </w:pPr>
    </w:p>
    <w:p w:rsidR="002846C9" w:rsidRPr="002846C9" w:rsidRDefault="002846C9" w:rsidP="002846C9">
      <w:pPr>
        <w:pStyle w:val="ListParagraph"/>
        <w:rPr>
          <w:i/>
        </w:rPr>
      </w:pPr>
      <w:r w:rsidRPr="002846C9">
        <w:rPr>
          <w:i/>
        </w:rPr>
        <w:t>Example 3:  Object A has a mass of 3kg and a velocity of 2m/s.  Object B has a mass of 5kg.  After the objects collide, object A has a velocity of 1m/s.  What are the velocities of object B before and after the collision?</w:t>
      </w:r>
      <w:r w:rsidR="007F6641">
        <w:rPr>
          <w:i/>
        </w:rPr>
        <w:t xml:space="preserve"> </w:t>
      </w:r>
      <w:r w:rsidR="007F6641">
        <w:rPr>
          <w:i/>
        </w:rPr>
        <w:t>(Solution on the back)</w:t>
      </w:r>
    </w:p>
    <w:p w:rsidR="00AB0FD3" w:rsidRDefault="00AB0FD3" w:rsidP="009B3B26">
      <w:pPr>
        <w:pStyle w:val="ListParagraph"/>
      </w:pPr>
    </w:p>
    <w:p w:rsidR="007F6641" w:rsidRDefault="007F6641">
      <w:r>
        <w:br w:type="page"/>
      </w:r>
    </w:p>
    <w:p w:rsidR="007F6641" w:rsidRDefault="007F6641" w:rsidP="009B3B26">
      <w:pPr>
        <w:pStyle w:val="ListParagrap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1D2A00" wp14:editId="25E0FAB9">
            <wp:simplePos x="0" y="0"/>
            <wp:positionH relativeFrom="column">
              <wp:posOffset>784225</wp:posOffset>
            </wp:positionH>
            <wp:positionV relativeFrom="paragraph">
              <wp:posOffset>-385445</wp:posOffset>
            </wp:positionV>
            <wp:extent cx="4794250" cy="5395595"/>
            <wp:effectExtent l="4127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12_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" r="3142" b="19234"/>
                    <a:stretch/>
                  </pic:blipFill>
                  <pic:spPr bwMode="auto">
                    <a:xfrm rot="5400000">
                      <a:off x="0" y="0"/>
                      <a:ext cx="4794250" cy="539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641" w:rsidRDefault="007F6641" w:rsidP="009B3B26">
      <w:pPr>
        <w:pStyle w:val="ListParagraph"/>
        <w:rPr>
          <w:noProof/>
        </w:rPr>
      </w:pPr>
    </w:p>
    <w:p w:rsidR="007F6641" w:rsidRDefault="007F6641" w:rsidP="009B3B26">
      <w:pPr>
        <w:pStyle w:val="ListParagraph"/>
        <w:rPr>
          <w:noProof/>
        </w:rPr>
      </w:pPr>
    </w:p>
    <w:p w:rsidR="007F6641" w:rsidRDefault="007F6641" w:rsidP="009B3B26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54633" wp14:editId="75D314F9">
            <wp:simplePos x="0" y="0"/>
            <wp:positionH relativeFrom="column">
              <wp:posOffset>841375</wp:posOffset>
            </wp:positionH>
            <wp:positionV relativeFrom="paragraph">
              <wp:posOffset>3679825</wp:posOffset>
            </wp:positionV>
            <wp:extent cx="4351655" cy="5810885"/>
            <wp:effectExtent l="0" t="5715" r="508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12_00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"/>
                    <a:stretch/>
                  </pic:blipFill>
                  <pic:spPr bwMode="auto">
                    <a:xfrm rot="5400000">
                      <a:off x="0" y="0"/>
                      <a:ext cx="4351655" cy="581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641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F8B"/>
    <w:multiLevelType w:val="multilevel"/>
    <w:tmpl w:val="FCF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511C9"/>
    <w:multiLevelType w:val="hybridMultilevel"/>
    <w:tmpl w:val="24AE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6"/>
    <w:rsid w:val="0010022E"/>
    <w:rsid w:val="002846C9"/>
    <w:rsid w:val="00357843"/>
    <w:rsid w:val="007E29DB"/>
    <w:rsid w:val="007F6641"/>
    <w:rsid w:val="009B3B26"/>
    <w:rsid w:val="00A20FC0"/>
    <w:rsid w:val="00AB0FD3"/>
    <w:rsid w:val="00AD5E1A"/>
    <w:rsid w:val="00B51E89"/>
    <w:rsid w:val="00C2496C"/>
    <w:rsid w:val="00DF1456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02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02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wner\Documents\My%20Web%20Sites\mrstapleton2\Physics%20200\16-17%20Momentum%20and%20Impulse%20Review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Owner\Documents\My%20Web%20Sites\mrstapleton2\Physics%20200\16-17%20Practice%20Problems%20with%20Impulse%20and%20Momentum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wner\Documents\My%20Web%20Sites\mrstapleton2\Physics%20200\16-17%20Momentum%20and%20Impulse%202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2017-01-05T12:30:00Z</dcterms:created>
  <dcterms:modified xsi:type="dcterms:W3CDTF">2017-01-05T13:48:00Z</dcterms:modified>
</cp:coreProperties>
</file>