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2F3937">
      <w:r>
        <w:t>ESS</w:t>
      </w:r>
      <w:r w:rsidR="008222AA">
        <w:t xml:space="preserve"> 100 (Stapleton)</w:t>
      </w:r>
      <w:r w:rsidR="008222AA">
        <w:tab/>
      </w:r>
      <w:r w:rsidR="008222AA">
        <w:tab/>
      </w:r>
      <w:r w:rsidR="008222AA">
        <w:tab/>
      </w:r>
      <w:r w:rsidR="008222AA">
        <w:tab/>
      </w:r>
      <w:r w:rsidR="008222AA">
        <w:tab/>
      </w:r>
      <w:r w:rsidR="008222AA">
        <w:tab/>
        <w:t>Name: __________________________________</w:t>
      </w:r>
    </w:p>
    <w:p w:rsidR="008222AA" w:rsidRDefault="002F3937">
      <w:r>
        <w:t>Structure of Matter (especially water)</w:t>
      </w:r>
    </w:p>
    <w:p w:rsidR="00C97D0D" w:rsidRDefault="00C97D0D">
      <w:r>
        <w:t>Part 1</w:t>
      </w:r>
    </w:p>
    <w:p w:rsidR="002F3937" w:rsidRPr="00273BFB" w:rsidRDefault="00C97D0D" w:rsidP="002F3937">
      <w:r>
        <w:rPr>
          <w:noProof/>
        </w:rPr>
        <w:drawing>
          <wp:anchor distT="0" distB="0" distL="114300" distR="114300" simplePos="0" relativeHeight="251663360" behindDoc="0" locked="0" layoutInCell="1" allowOverlap="1" wp14:anchorId="0996BC34" wp14:editId="76BEDDC5">
            <wp:simplePos x="0" y="0"/>
            <wp:positionH relativeFrom="column">
              <wp:posOffset>-314325</wp:posOffset>
            </wp:positionH>
            <wp:positionV relativeFrom="paragraph">
              <wp:posOffset>81280</wp:posOffset>
            </wp:positionV>
            <wp:extent cx="7233285" cy="4476115"/>
            <wp:effectExtent l="0" t="0" r="5715" b="635"/>
            <wp:wrapSquare wrapText="bothSides"/>
            <wp:docPr id="2" name="Picture 2" descr="msps_09s_theperiodictable_pop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ps_09s_theperiodictable_popu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" t="3117" r="5000"/>
                    <a:stretch/>
                  </pic:blipFill>
                  <pic:spPr bwMode="auto">
                    <a:xfrm>
                      <a:off x="0" y="0"/>
                      <a:ext cx="7233285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937" w:rsidRDefault="002F3937" w:rsidP="002F3937">
      <w:r w:rsidRPr="00273BFB">
        <w:rPr>
          <w:b/>
        </w:rPr>
        <w:t>Element:</w:t>
      </w:r>
      <w:r w:rsidRPr="00273BFB">
        <w:t xml:space="preserve">  a substance that cannot be chemically broken down into a simpler substance; a type of atom</w:t>
      </w:r>
    </w:p>
    <w:p w:rsidR="00C97D0D" w:rsidRDefault="00C97D0D" w:rsidP="002F3937"/>
    <w:p w:rsidR="00C97D0D" w:rsidRPr="00273BFB" w:rsidRDefault="00C97D0D" w:rsidP="002F3937">
      <w:r w:rsidRPr="00C97D0D">
        <w:rPr>
          <w:b/>
        </w:rPr>
        <w:t>Atomic Symbol</w:t>
      </w:r>
      <w:r>
        <w:t>:  A two letter symbol representing an element.</w:t>
      </w:r>
    </w:p>
    <w:p w:rsidR="002F3937" w:rsidRPr="00273BFB" w:rsidRDefault="002F3937" w:rsidP="002F3937"/>
    <w:p w:rsidR="002F3937" w:rsidRPr="00273BFB" w:rsidRDefault="002F3937" w:rsidP="002F3937">
      <w:r w:rsidRPr="00273BFB">
        <w:rPr>
          <w:b/>
        </w:rPr>
        <w:t>Atom:</w:t>
      </w:r>
      <w:r w:rsidRPr="00273BFB">
        <w:t xml:space="preserve"> the basic unit of a chemical element; the smallest particle of an element that is still considered to be that element</w:t>
      </w:r>
    </w:p>
    <w:p w:rsidR="002F3937" w:rsidRPr="00273BFB" w:rsidRDefault="002F3937" w:rsidP="002F3937"/>
    <w:p w:rsidR="002F3937" w:rsidRPr="00273BFB" w:rsidRDefault="002F3937" w:rsidP="002F3937">
      <w:r w:rsidRPr="00273BFB">
        <w:rPr>
          <w:b/>
        </w:rPr>
        <w:t>Periodic Table of The Elements:</w:t>
      </w:r>
      <w:r w:rsidRPr="00273BFB">
        <w:t xml:space="preserve">  a table organizing all of the known elements by atomic masses and other characteristics.</w:t>
      </w:r>
    </w:p>
    <w:p w:rsidR="002F3937" w:rsidRPr="00273BFB" w:rsidRDefault="002F3937" w:rsidP="002F3937"/>
    <w:p w:rsidR="002F3937" w:rsidRPr="00273BFB" w:rsidRDefault="002F3937" w:rsidP="002F3937">
      <w:r w:rsidRPr="00273BFB">
        <w:rPr>
          <w:b/>
        </w:rPr>
        <w:t>Molecule:</w:t>
      </w:r>
      <w:r w:rsidRPr="00273BFB">
        <w:t xml:space="preserve">  a group of atoms bonded together by sharing electrons (electron sharing is indicated in Mr. Stapleton’s drawings by lines connecting atoms)</w:t>
      </w:r>
    </w:p>
    <w:p w:rsidR="002F3937" w:rsidRPr="00273BFB" w:rsidRDefault="002F3937" w:rsidP="002F3937"/>
    <w:p w:rsidR="002F3937" w:rsidRPr="00273BFB" w:rsidRDefault="002F3937" w:rsidP="002F393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-62865</wp:posOffset>
            </wp:positionV>
            <wp:extent cx="2216150" cy="1206500"/>
            <wp:effectExtent l="0" t="0" r="0" b="0"/>
            <wp:wrapSquare wrapText="bothSides"/>
            <wp:docPr id="3" name="Picture 3" descr="http://www.stat.org.au/Chemistry%20in%20our%20Lives/Perio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at.org.au/Chemistry%20in%20our%20Lives/Period4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BFB">
        <w:rPr>
          <w:b/>
        </w:rPr>
        <w:t>Chemical Compound:</w:t>
      </w:r>
      <w:r w:rsidRPr="00273BFB">
        <w:t xml:space="preserve">  more than one type of element chemically combined</w:t>
      </w:r>
    </w:p>
    <w:p w:rsidR="002F3937" w:rsidRPr="00273BFB" w:rsidRDefault="002F3937" w:rsidP="002F3937"/>
    <w:p w:rsidR="002F3937" w:rsidRPr="00273BFB" w:rsidRDefault="002F3937" w:rsidP="002F3937">
      <w:r w:rsidRPr="00273BFB">
        <w:rPr>
          <w:b/>
        </w:rPr>
        <w:t>Ion:</w:t>
      </w:r>
      <w:r w:rsidRPr="00273BFB">
        <w:t xml:space="preserve"> a charged atom or molecule</w:t>
      </w:r>
      <w:proofErr w:type="gramStart"/>
      <w:r w:rsidRPr="00273BFB">
        <w:t>;  charge</w:t>
      </w:r>
      <w:proofErr w:type="gramEnd"/>
      <w:r w:rsidRPr="00273BFB">
        <w:t xml:space="preserve"> may be + or -</w:t>
      </w:r>
    </w:p>
    <w:p w:rsidR="002F3937" w:rsidRPr="00273BFB" w:rsidRDefault="002F3937" w:rsidP="002F3937"/>
    <w:p w:rsidR="002F3937" w:rsidRPr="00273BFB" w:rsidRDefault="002F3937" w:rsidP="002F3937">
      <w:r w:rsidRPr="00273BFB">
        <w:rPr>
          <w:b/>
        </w:rPr>
        <w:t>Ionic Compound:</w:t>
      </w:r>
      <w:r w:rsidRPr="00273BFB">
        <w:t xml:space="preserve"> multiple types of atoms held together by opposite charges</w:t>
      </w:r>
    </w:p>
    <w:p w:rsidR="002F3937" w:rsidRPr="00273BFB" w:rsidRDefault="002F3937" w:rsidP="002F3937"/>
    <w:p w:rsidR="002F3937" w:rsidRDefault="002F3937" w:rsidP="002F3937">
      <w:r>
        <w:rPr>
          <w:b/>
        </w:rPr>
        <w:t xml:space="preserve">Polar Molecule: </w:t>
      </w:r>
      <w:r>
        <w:t xml:space="preserve">A molecule that does not have an overall charge (it is not + or -), but which </w:t>
      </w:r>
      <w:r w:rsidR="00CF495F">
        <w:t>has one end that is more positive and one end that is more negative.</w:t>
      </w:r>
    </w:p>
    <w:p w:rsidR="00CF495F" w:rsidRDefault="00CF495F" w:rsidP="002F3937"/>
    <w:p w:rsidR="00CF495F" w:rsidRDefault="00CF495F" w:rsidP="00CF495F">
      <w:r>
        <w:rPr>
          <w:b/>
        </w:rPr>
        <w:t xml:space="preserve">Non-Polar Molecule: </w:t>
      </w:r>
      <w:r>
        <w:t>A molecule that does not have a positive and a negative end.</w:t>
      </w:r>
    </w:p>
    <w:p w:rsidR="00CF495F" w:rsidRDefault="00CF495F" w:rsidP="002F3937"/>
    <w:p w:rsidR="002F3937" w:rsidRDefault="002F3937" w:rsidP="002F3937"/>
    <w:p w:rsidR="002F3937" w:rsidRPr="00273BFB" w:rsidRDefault="002F3937" w:rsidP="002F3937">
      <w:r>
        <w:rPr>
          <w:b/>
        </w:rPr>
        <w:t xml:space="preserve">Chemical formula: </w:t>
      </w:r>
      <w:r>
        <w:t>a shorthand way of listing the numbers of atoms of each element in a compound.  The symbol of each element in the substance is followed by the number of atoms of that element.</w:t>
      </w:r>
    </w:p>
    <w:p w:rsidR="002F3937" w:rsidRPr="002F3937" w:rsidRDefault="002F3937" w:rsidP="002F3937"/>
    <w:p w:rsidR="002F3937" w:rsidRDefault="002F3937" w:rsidP="002F3937"/>
    <w:p w:rsidR="002F3937" w:rsidRDefault="002F3937" w:rsidP="002F3937">
      <w:pPr>
        <w:rPr>
          <w:b/>
        </w:rPr>
      </w:pPr>
    </w:p>
    <w:p w:rsidR="002F3937" w:rsidRDefault="002F3937" w:rsidP="002F3937">
      <w:pPr>
        <w:rPr>
          <w:b/>
        </w:rPr>
      </w:pPr>
      <w:r>
        <w:rPr>
          <w:b/>
        </w:rPr>
        <w:t>Draw a water molecule:</w:t>
      </w:r>
    </w:p>
    <w:p w:rsidR="002F3937" w:rsidRDefault="002F3937" w:rsidP="002F3937">
      <w:pPr>
        <w:rPr>
          <w:b/>
        </w:rPr>
      </w:pPr>
    </w:p>
    <w:p w:rsidR="002F3937" w:rsidRDefault="002F3937" w:rsidP="002F3937">
      <w:pPr>
        <w:rPr>
          <w:b/>
        </w:rPr>
      </w:pPr>
    </w:p>
    <w:p w:rsidR="002F3937" w:rsidRDefault="002F3937" w:rsidP="002F3937">
      <w:pPr>
        <w:rPr>
          <w:b/>
        </w:rPr>
      </w:pPr>
    </w:p>
    <w:p w:rsidR="00A76586" w:rsidRDefault="00A76586" w:rsidP="002F3937">
      <w:pPr>
        <w:rPr>
          <w:b/>
        </w:rPr>
      </w:pPr>
    </w:p>
    <w:p w:rsidR="00A76586" w:rsidRDefault="00A76586" w:rsidP="002F3937">
      <w:pPr>
        <w:rPr>
          <w:b/>
        </w:rPr>
      </w:pPr>
    </w:p>
    <w:p w:rsidR="002F3937" w:rsidRDefault="002F3937" w:rsidP="002F3937">
      <w:pPr>
        <w:rPr>
          <w:b/>
        </w:rPr>
      </w:pPr>
    </w:p>
    <w:p w:rsidR="00CF495F" w:rsidRPr="009E76A3" w:rsidRDefault="009E76A3" w:rsidP="002F3937">
      <w:r w:rsidRPr="009E76A3">
        <w:t>1</w:t>
      </w:r>
      <w:r w:rsidR="00CF495F" w:rsidRPr="009E76A3">
        <w:t>.</w:t>
      </w:r>
      <w:r w:rsidR="00CF495F" w:rsidRPr="009E76A3">
        <w:tab/>
        <w:t>How many elements are in water?  What are they?</w:t>
      </w:r>
    </w:p>
    <w:p w:rsidR="00CF495F" w:rsidRDefault="00CF495F" w:rsidP="002F3937">
      <w:bookmarkStart w:id="0" w:name="_GoBack"/>
      <w:bookmarkEnd w:id="0"/>
    </w:p>
    <w:p w:rsidR="00A76586" w:rsidRPr="009E76A3" w:rsidRDefault="00A76586" w:rsidP="002F3937"/>
    <w:p w:rsidR="00CF495F" w:rsidRPr="009E76A3" w:rsidRDefault="00CF495F" w:rsidP="002F3937"/>
    <w:p w:rsidR="00CF495F" w:rsidRPr="009E76A3" w:rsidRDefault="00CF495F" w:rsidP="002F3937"/>
    <w:p w:rsidR="00CF495F" w:rsidRPr="009E76A3" w:rsidRDefault="009E76A3" w:rsidP="002F3937">
      <w:r w:rsidRPr="009E76A3">
        <w:t>2</w:t>
      </w:r>
      <w:r w:rsidR="00CF495F" w:rsidRPr="009E76A3">
        <w:t>.</w:t>
      </w:r>
      <w:r w:rsidR="00CF495F" w:rsidRPr="009E76A3">
        <w:tab/>
        <w:t xml:space="preserve">Is water a molecule?  </w:t>
      </w:r>
      <w:r>
        <w:t>Explain.</w:t>
      </w:r>
    </w:p>
    <w:p w:rsidR="00CF495F" w:rsidRPr="009E76A3" w:rsidRDefault="00CF495F" w:rsidP="002F3937"/>
    <w:p w:rsidR="00CF495F" w:rsidRDefault="00CF495F" w:rsidP="002F3937"/>
    <w:p w:rsidR="00A76586" w:rsidRPr="009E76A3" w:rsidRDefault="00A76586" w:rsidP="002F3937"/>
    <w:p w:rsidR="00CF495F" w:rsidRPr="009E76A3" w:rsidRDefault="00CF495F" w:rsidP="002F3937"/>
    <w:p w:rsidR="00CF495F" w:rsidRPr="009E76A3" w:rsidRDefault="00CF495F" w:rsidP="002F3937"/>
    <w:p w:rsidR="00CF495F" w:rsidRPr="009E76A3" w:rsidRDefault="009E76A3" w:rsidP="002F3937">
      <w:r w:rsidRPr="009E76A3">
        <w:t>3</w:t>
      </w:r>
      <w:r w:rsidR="00CF495F" w:rsidRPr="009E76A3">
        <w:t>.</w:t>
      </w:r>
      <w:r w:rsidR="00CF495F" w:rsidRPr="009E76A3">
        <w:tab/>
        <w:t xml:space="preserve">Is water a compound?  </w:t>
      </w:r>
      <w:r>
        <w:t>Explain.</w:t>
      </w:r>
    </w:p>
    <w:p w:rsidR="00CF495F" w:rsidRPr="009E76A3" w:rsidRDefault="00CF495F" w:rsidP="002F3937"/>
    <w:p w:rsidR="00CF495F" w:rsidRPr="009E76A3" w:rsidRDefault="00CF495F" w:rsidP="002F3937"/>
    <w:p w:rsidR="00CF495F" w:rsidRPr="009E76A3" w:rsidRDefault="00CF495F" w:rsidP="002F3937"/>
    <w:p w:rsidR="00CF495F" w:rsidRDefault="00CF495F" w:rsidP="002F3937"/>
    <w:p w:rsidR="00A76586" w:rsidRPr="009E76A3" w:rsidRDefault="00A76586" w:rsidP="002F3937"/>
    <w:p w:rsidR="002F3937" w:rsidRPr="009E76A3" w:rsidRDefault="009E76A3" w:rsidP="002F3937">
      <w:r w:rsidRPr="009E76A3">
        <w:t>4</w:t>
      </w:r>
      <w:r w:rsidR="00CF495F" w:rsidRPr="009E76A3">
        <w:t>.</w:t>
      </w:r>
      <w:r w:rsidR="00CF495F" w:rsidRPr="009E76A3">
        <w:tab/>
        <w:t>How many atoms are in a water molecule?</w:t>
      </w:r>
    </w:p>
    <w:p w:rsidR="00CF495F" w:rsidRPr="009E76A3" w:rsidRDefault="00CF495F" w:rsidP="002F3937"/>
    <w:p w:rsidR="00A76586" w:rsidRDefault="00A76586" w:rsidP="002F3937"/>
    <w:p w:rsidR="00A76586" w:rsidRPr="009E76A3" w:rsidRDefault="00A76586" w:rsidP="002F3937"/>
    <w:p w:rsidR="00CF495F" w:rsidRPr="009E76A3" w:rsidRDefault="00CF495F" w:rsidP="002F3937"/>
    <w:p w:rsidR="00CF495F" w:rsidRPr="009E76A3" w:rsidRDefault="00CF495F" w:rsidP="002F3937"/>
    <w:p w:rsidR="00CF495F" w:rsidRPr="009E76A3" w:rsidRDefault="009E76A3" w:rsidP="002F3937">
      <w:r w:rsidRPr="009E76A3">
        <w:t>5</w:t>
      </w:r>
      <w:r w:rsidR="00CF495F" w:rsidRPr="009E76A3">
        <w:t>.</w:t>
      </w:r>
      <w:r w:rsidR="00CF495F" w:rsidRPr="009E76A3">
        <w:tab/>
        <w:t xml:space="preserve">Is water polar or non-polar?  </w:t>
      </w:r>
      <w:r w:rsidR="00A76586">
        <w:t>Explain.</w:t>
      </w:r>
      <w:r w:rsidR="00CF495F" w:rsidRPr="009E76A3">
        <w:t xml:space="preserve">  What causes it to be this way?</w:t>
      </w:r>
    </w:p>
    <w:p w:rsidR="00CF495F" w:rsidRPr="009E76A3" w:rsidRDefault="00CF495F" w:rsidP="002F3937"/>
    <w:p w:rsidR="00CF495F" w:rsidRDefault="00CF495F" w:rsidP="002F3937"/>
    <w:p w:rsidR="00A76586" w:rsidRPr="009E76A3" w:rsidRDefault="00A76586" w:rsidP="002F3937"/>
    <w:p w:rsidR="00CF495F" w:rsidRPr="009E76A3" w:rsidRDefault="00CF495F" w:rsidP="002F3937"/>
    <w:p w:rsidR="00CF495F" w:rsidRPr="009E76A3" w:rsidRDefault="00CF495F" w:rsidP="002F3937"/>
    <w:p w:rsidR="00CF495F" w:rsidRPr="009E76A3" w:rsidRDefault="00CF495F" w:rsidP="002F3937"/>
    <w:p w:rsidR="00CF495F" w:rsidRPr="009E76A3" w:rsidRDefault="009E76A3" w:rsidP="002F3937">
      <w:r w:rsidRPr="009E76A3">
        <w:t>6</w:t>
      </w:r>
      <w:r w:rsidR="00CF495F" w:rsidRPr="009E76A3">
        <w:t>.</w:t>
      </w:r>
      <w:r w:rsidR="00CF495F" w:rsidRPr="009E76A3">
        <w:tab/>
        <w:t>What is the chemical formula for water?</w:t>
      </w:r>
    </w:p>
    <w:p w:rsidR="002F3937" w:rsidRDefault="002F3937" w:rsidP="002F3937">
      <w:pPr>
        <w:rPr>
          <w:b/>
        </w:rPr>
      </w:pPr>
    </w:p>
    <w:p w:rsidR="009E76A3" w:rsidRPr="00A76586" w:rsidRDefault="00A76586">
      <w:pPr>
        <w:rPr>
          <w:b/>
          <w:u w:val="single"/>
        </w:rPr>
      </w:pPr>
      <w:r w:rsidRPr="00A76586">
        <w:rPr>
          <w:b/>
          <w:u w:val="single"/>
        </w:rPr>
        <w:lastRenderedPageBreak/>
        <w:t>Vocabulary Practice:</w:t>
      </w:r>
    </w:p>
    <w:p w:rsidR="002F3937" w:rsidRPr="00273BFB" w:rsidRDefault="002F3937" w:rsidP="002F3937">
      <w:r>
        <w:t>1</w:t>
      </w:r>
      <w:r w:rsidRPr="00273BFB">
        <w:t>.</w:t>
      </w:r>
      <w:r w:rsidRPr="00273BFB">
        <w:tab/>
        <w:t>How many atoms are shown in the diagrams below?</w:t>
      </w:r>
      <w:r w:rsidRPr="00273BFB">
        <w:tab/>
      </w:r>
    </w:p>
    <w:p w:rsidR="002F3937" w:rsidRPr="00273BFB" w:rsidRDefault="002F3937" w:rsidP="002F3937">
      <w:r>
        <w:t>2</w:t>
      </w:r>
      <w:r w:rsidRPr="00273BFB">
        <w:t>.</w:t>
      </w:r>
      <w:r w:rsidRPr="00273BFB">
        <w:tab/>
        <w:t>How many elements?</w:t>
      </w:r>
    </w:p>
    <w:p w:rsidR="002F3937" w:rsidRPr="00273BFB" w:rsidRDefault="002F3937" w:rsidP="002F3937">
      <w:r>
        <w:t>3</w:t>
      </w:r>
      <w:r w:rsidRPr="00273BFB">
        <w:t>.</w:t>
      </w:r>
      <w:r w:rsidRPr="00273BFB">
        <w:tab/>
        <w:t>How many molecules?</w:t>
      </w:r>
    </w:p>
    <w:p w:rsidR="002F3937" w:rsidRDefault="002F3937" w:rsidP="002F3937">
      <w:r>
        <w:t>4</w:t>
      </w:r>
      <w:r w:rsidRPr="00273BFB">
        <w:t>.</w:t>
      </w:r>
      <w:r w:rsidRPr="00273BFB">
        <w:tab/>
        <w:t>How many compounds?</w:t>
      </w:r>
    </w:p>
    <w:p w:rsidR="002F3937" w:rsidRPr="00273BFB" w:rsidRDefault="002F3937" w:rsidP="002F3937">
      <w:r>
        <w:t>5.</w:t>
      </w:r>
      <w:r>
        <w:tab/>
        <w:t>How many ions?</w:t>
      </w:r>
    </w:p>
    <w:p w:rsidR="002F3937" w:rsidRPr="00273BFB" w:rsidRDefault="002F3937" w:rsidP="002F3937">
      <w:r>
        <w:t>6</w:t>
      </w:r>
      <w:r w:rsidRPr="00273BFB">
        <w:t>.</w:t>
      </w:r>
      <w:r w:rsidRPr="00273BFB">
        <w:tab/>
        <w:t>Which lettered items are compounds but not molecules?</w:t>
      </w:r>
    </w:p>
    <w:p w:rsidR="002F3937" w:rsidRPr="00273BFB" w:rsidRDefault="002F3937" w:rsidP="002F3937">
      <w:r>
        <w:t>7</w:t>
      </w:r>
      <w:r w:rsidRPr="00273BFB">
        <w:t>.</w:t>
      </w:r>
      <w:r w:rsidRPr="00273BFB">
        <w:tab/>
        <w:t>Which lettered items are molecules but not compounds?</w:t>
      </w:r>
    </w:p>
    <w:p w:rsidR="002F3937" w:rsidRPr="00273BFB" w:rsidRDefault="002F3937" w:rsidP="002F3937">
      <w:r>
        <w:t>8</w:t>
      </w:r>
      <w:r w:rsidRPr="00273BFB">
        <w:t>.</w:t>
      </w:r>
      <w:r w:rsidRPr="00273BFB">
        <w:tab/>
        <w:t>Which items are neither molecules nor compounds?</w:t>
      </w:r>
    </w:p>
    <w:p w:rsidR="002F3937" w:rsidRDefault="002F3937" w:rsidP="002F3937">
      <w:r>
        <w:t>9</w:t>
      </w:r>
      <w:r w:rsidRPr="00273BFB">
        <w:t>.</w:t>
      </w:r>
      <w:r w:rsidRPr="00273BFB">
        <w:tab/>
        <w:t>What is the molecular formula for the substance lettered “G?”</w:t>
      </w:r>
    </w:p>
    <w:p w:rsidR="002F3937" w:rsidRPr="00273BFB" w:rsidRDefault="00C97D0D" w:rsidP="002F3937">
      <w:r>
        <w:t>10.</w:t>
      </w:r>
      <w:r>
        <w:tab/>
        <w:t>Which item is water?</w:t>
      </w:r>
    </w:p>
    <w:p w:rsidR="00C97D0D" w:rsidRPr="00273BFB" w:rsidRDefault="00C97D0D" w:rsidP="00C97D0D"/>
    <w:p w:rsidR="00C97D0D" w:rsidRPr="00273BFB" w:rsidRDefault="00C97D0D" w:rsidP="00C97D0D">
      <w:r>
        <w:rPr>
          <w:noProof/>
        </w:rPr>
        <w:drawing>
          <wp:inline distT="0" distB="0" distL="0" distR="0">
            <wp:extent cx="6485890" cy="1297305"/>
            <wp:effectExtent l="0" t="0" r="0" b="0"/>
            <wp:docPr id="6" name="Picture 6" descr="chemi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mist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586" w:rsidRDefault="00A76586" w:rsidP="00A76586">
      <w:r>
        <w:t>11.</w:t>
      </w:r>
      <w:r>
        <w:tab/>
        <w:t>For each of the items above, tell what a chemist might call the item.</w:t>
      </w:r>
    </w:p>
    <w:p w:rsidR="00A76586" w:rsidRDefault="00A76586" w:rsidP="00A76586"/>
    <w:p w:rsidR="00A76586" w:rsidRDefault="00A76586" w:rsidP="00A76586"/>
    <w:p w:rsidR="00A76586" w:rsidRDefault="00A76586" w:rsidP="00A76586">
      <w:r>
        <w:t>A.</w:t>
      </w:r>
    </w:p>
    <w:p w:rsidR="00A76586" w:rsidRDefault="00A76586" w:rsidP="00A76586"/>
    <w:p w:rsidR="00A76586" w:rsidRDefault="00A76586" w:rsidP="00A76586"/>
    <w:p w:rsidR="00A76586" w:rsidRDefault="00A76586" w:rsidP="00A76586"/>
    <w:p w:rsidR="00A76586" w:rsidRDefault="00A76586" w:rsidP="00A76586">
      <w:r>
        <w:t>B.</w:t>
      </w:r>
    </w:p>
    <w:p w:rsidR="00A76586" w:rsidRDefault="00A76586" w:rsidP="00A76586"/>
    <w:p w:rsidR="00A76586" w:rsidRDefault="00A76586" w:rsidP="00A76586"/>
    <w:p w:rsidR="00A76586" w:rsidRDefault="00A76586" w:rsidP="00A76586"/>
    <w:p w:rsidR="00A76586" w:rsidRDefault="00A76586" w:rsidP="00A76586">
      <w:r>
        <w:t>C.</w:t>
      </w:r>
    </w:p>
    <w:p w:rsidR="00A76586" w:rsidRDefault="00A76586" w:rsidP="00A76586"/>
    <w:p w:rsidR="00A76586" w:rsidRDefault="00A76586" w:rsidP="00A76586"/>
    <w:p w:rsidR="00A76586" w:rsidRDefault="00A76586" w:rsidP="00A76586"/>
    <w:p w:rsidR="00A76586" w:rsidRDefault="00A76586" w:rsidP="00A76586">
      <w:r>
        <w:t>D.</w:t>
      </w:r>
    </w:p>
    <w:p w:rsidR="00A76586" w:rsidRDefault="00A76586" w:rsidP="00A76586"/>
    <w:p w:rsidR="00A76586" w:rsidRDefault="00A76586" w:rsidP="00A76586"/>
    <w:p w:rsidR="00A76586" w:rsidRDefault="00A76586" w:rsidP="00A76586"/>
    <w:p w:rsidR="00A76586" w:rsidRDefault="00A76586" w:rsidP="00A76586">
      <w:r>
        <w:t>E.</w:t>
      </w:r>
    </w:p>
    <w:p w:rsidR="00A76586" w:rsidRDefault="00A76586" w:rsidP="00A76586"/>
    <w:p w:rsidR="00A76586" w:rsidRDefault="00A76586" w:rsidP="00A76586"/>
    <w:p w:rsidR="00A76586" w:rsidRDefault="00A76586" w:rsidP="00A76586"/>
    <w:p w:rsidR="00A76586" w:rsidRDefault="00A76586" w:rsidP="00A76586">
      <w:r>
        <w:t>F.</w:t>
      </w:r>
    </w:p>
    <w:p w:rsidR="00A76586" w:rsidRDefault="00A76586" w:rsidP="00A76586"/>
    <w:p w:rsidR="00A76586" w:rsidRDefault="00A76586" w:rsidP="00A76586"/>
    <w:p w:rsidR="00A76586" w:rsidRDefault="00A76586" w:rsidP="00A76586"/>
    <w:p w:rsidR="00A76586" w:rsidRPr="00273BFB" w:rsidRDefault="00A76586" w:rsidP="00A76586">
      <w:r>
        <w:t>G.</w:t>
      </w:r>
    </w:p>
    <w:p w:rsidR="00C97D0D" w:rsidRDefault="00C97D0D" w:rsidP="002F3937"/>
    <w:p w:rsidR="00A76586" w:rsidRDefault="00A76586" w:rsidP="009E76A3"/>
    <w:p w:rsidR="00A76586" w:rsidRDefault="00A76586" w:rsidP="009E76A3"/>
    <w:p w:rsidR="00B13069" w:rsidRPr="00B13069" w:rsidRDefault="00B13069" w:rsidP="009E76A3">
      <w:pPr>
        <w:rPr>
          <w:b/>
          <w:u w:val="single"/>
        </w:rPr>
      </w:pPr>
      <w:r w:rsidRPr="00B13069">
        <w:rPr>
          <w:b/>
          <w:u w:val="single"/>
        </w:rPr>
        <w:lastRenderedPageBreak/>
        <w:t>States of Matter Simulation:</w:t>
      </w:r>
    </w:p>
    <w:p w:rsidR="00B13069" w:rsidRDefault="00B13069" w:rsidP="009E76A3"/>
    <w:p w:rsidR="009E76A3" w:rsidRDefault="009E76A3" w:rsidP="009E76A3">
      <w:r>
        <w:t xml:space="preserve">Open, download, and run the states of matter simulation at this web address:  </w:t>
      </w:r>
      <w:hyperlink r:id="rId10" w:history="1">
        <w:r w:rsidRPr="001F3E66">
          <w:rPr>
            <w:rStyle w:val="Hyperlink"/>
          </w:rPr>
          <w:t>http://phet.colorado.edu/en/simulation/states-of-matter</w:t>
        </w:r>
      </w:hyperlink>
    </w:p>
    <w:p w:rsidR="009E76A3" w:rsidRDefault="009E76A3" w:rsidP="009E76A3"/>
    <w:p w:rsidR="009E76A3" w:rsidRDefault="009E76A3" w:rsidP="009E76A3">
      <w:pPr>
        <w:ind w:left="720" w:hanging="720"/>
      </w:pPr>
      <w:r>
        <w:t>1.</w:t>
      </w:r>
      <w:r>
        <w:tab/>
        <w:t>Click the states of matter buttons to switch back and forth between Solid, Liquid, and Gas.  Describe what the particles are doing in each state.</w:t>
      </w: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  <w:r>
        <w:tab/>
        <w:t>Solid:</w:t>
      </w: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  <w:r>
        <w:tab/>
        <w:t>Liquid:</w:t>
      </w: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  <w:r>
        <w:tab/>
        <w:t>Gas:</w:t>
      </w: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  <w:r>
        <w:t>2.</w:t>
      </w:r>
      <w:r>
        <w:tab/>
        <w:t>The simulation allows you to experiment with Neon, Argon, Oxygen, and Water.  Fill in the table for each substance, as it is pictured in the simulation.</w:t>
      </w:r>
      <w:r>
        <w:tab/>
      </w:r>
    </w:p>
    <w:p w:rsidR="009E76A3" w:rsidRDefault="009E76A3" w:rsidP="009E76A3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9"/>
        <w:gridCol w:w="1903"/>
        <w:gridCol w:w="1951"/>
        <w:gridCol w:w="1972"/>
        <w:gridCol w:w="1945"/>
      </w:tblGrid>
      <w:tr w:rsidR="009E76A3" w:rsidTr="00090514">
        <w:tc>
          <w:tcPr>
            <w:tcW w:w="1949" w:type="dxa"/>
          </w:tcPr>
          <w:p w:rsidR="009E76A3" w:rsidRDefault="009E76A3" w:rsidP="00090514">
            <w:r>
              <w:t>Substance</w:t>
            </w:r>
          </w:p>
        </w:tc>
        <w:tc>
          <w:tcPr>
            <w:tcW w:w="1903" w:type="dxa"/>
          </w:tcPr>
          <w:p w:rsidR="009E76A3" w:rsidRDefault="009E76A3" w:rsidP="00090514">
            <w:r>
              <w:t>How many atoms make up one particle?</w:t>
            </w:r>
          </w:p>
        </w:tc>
        <w:tc>
          <w:tcPr>
            <w:tcW w:w="1951" w:type="dxa"/>
          </w:tcPr>
          <w:p w:rsidR="009E76A3" w:rsidRDefault="009E76A3" w:rsidP="00090514">
            <w:r>
              <w:t>Is it a molecule?</w:t>
            </w:r>
          </w:p>
        </w:tc>
        <w:tc>
          <w:tcPr>
            <w:tcW w:w="1972" w:type="dxa"/>
          </w:tcPr>
          <w:p w:rsidR="009E76A3" w:rsidRDefault="009E76A3" w:rsidP="00090514">
            <w:r>
              <w:t>Is it a compound?</w:t>
            </w:r>
          </w:p>
        </w:tc>
        <w:tc>
          <w:tcPr>
            <w:tcW w:w="1945" w:type="dxa"/>
          </w:tcPr>
          <w:p w:rsidR="009E76A3" w:rsidRDefault="009E76A3" w:rsidP="00090514">
            <w:r>
              <w:t>What is the chemical formula?</w:t>
            </w:r>
          </w:p>
        </w:tc>
      </w:tr>
      <w:tr w:rsidR="009E76A3" w:rsidTr="00B13069">
        <w:trPr>
          <w:trHeight w:val="576"/>
        </w:trPr>
        <w:tc>
          <w:tcPr>
            <w:tcW w:w="1949" w:type="dxa"/>
          </w:tcPr>
          <w:p w:rsidR="009E76A3" w:rsidRDefault="009E76A3" w:rsidP="00090514">
            <w:r>
              <w:t>Neon</w:t>
            </w:r>
          </w:p>
        </w:tc>
        <w:tc>
          <w:tcPr>
            <w:tcW w:w="1903" w:type="dxa"/>
          </w:tcPr>
          <w:p w:rsidR="009E76A3" w:rsidRDefault="009E76A3" w:rsidP="00090514"/>
        </w:tc>
        <w:tc>
          <w:tcPr>
            <w:tcW w:w="1951" w:type="dxa"/>
          </w:tcPr>
          <w:p w:rsidR="009E76A3" w:rsidRDefault="009E76A3" w:rsidP="00090514"/>
        </w:tc>
        <w:tc>
          <w:tcPr>
            <w:tcW w:w="1972" w:type="dxa"/>
          </w:tcPr>
          <w:p w:rsidR="009E76A3" w:rsidRDefault="009E76A3" w:rsidP="00090514"/>
        </w:tc>
        <w:tc>
          <w:tcPr>
            <w:tcW w:w="1945" w:type="dxa"/>
          </w:tcPr>
          <w:p w:rsidR="009E76A3" w:rsidRDefault="009E76A3" w:rsidP="00090514"/>
        </w:tc>
      </w:tr>
      <w:tr w:rsidR="009E76A3" w:rsidTr="00B13069">
        <w:trPr>
          <w:trHeight w:val="576"/>
        </w:trPr>
        <w:tc>
          <w:tcPr>
            <w:tcW w:w="1949" w:type="dxa"/>
          </w:tcPr>
          <w:p w:rsidR="009E76A3" w:rsidRDefault="009E76A3" w:rsidP="00090514">
            <w:r>
              <w:t>Argon</w:t>
            </w:r>
          </w:p>
        </w:tc>
        <w:tc>
          <w:tcPr>
            <w:tcW w:w="1903" w:type="dxa"/>
          </w:tcPr>
          <w:p w:rsidR="009E76A3" w:rsidRDefault="009E76A3" w:rsidP="00090514"/>
        </w:tc>
        <w:tc>
          <w:tcPr>
            <w:tcW w:w="1951" w:type="dxa"/>
          </w:tcPr>
          <w:p w:rsidR="009E76A3" w:rsidRDefault="009E76A3" w:rsidP="00090514"/>
        </w:tc>
        <w:tc>
          <w:tcPr>
            <w:tcW w:w="1972" w:type="dxa"/>
          </w:tcPr>
          <w:p w:rsidR="009E76A3" w:rsidRDefault="009E76A3" w:rsidP="00090514"/>
        </w:tc>
        <w:tc>
          <w:tcPr>
            <w:tcW w:w="1945" w:type="dxa"/>
          </w:tcPr>
          <w:p w:rsidR="009E76A3" w:rsidRDefault="009E76A3" w:rsidP="00090514"/>
        </w:tc>
      </w:tr>
      <w:tr w:rsidR="009E76A3" w:rsidTr="00B13069">
        <w:trPr>
          <w:trHeight w:val="576"/>
        </w:trPr>
        <w:tc>
          <w:tcPr>
            <w:tcW w:w="1949" w:type="dxa"/>
          </w:tcPr>
          <w:p w:rsidR="009E76A3" w:rsidRDefault="009E76A3" w:rsidP="00090514">
            <w:r>
              <w:t>Oxygen</w:t>
            </w:r>
          </w:p>
        </w:tc>
        <w:tc>
          <w:tcPr>
            <w:tcW w:w="1903" w:type="dxa"/>
          </w:tcPr>
          <w:p w:rsidR="009E76A3" w:rsidRDefault="009E76A3" w:rsidP="00090514"/>
        </w:tc>
        <w:tc>
          <w:tcPr>
            <w:tcW w:w="1951" w:type="dxa"/>
          </w:tcPr>
          <w:p w:rsidR="009E76A3" w:rsidRDefault="009E76A3" w:rsidP="00090514"/>
        </w:tc>
        <w:tc>
          <w:tcPr>
            <w:tcW w:w="1972" w:type="dxa"/>
          </w:tcPr>
          <w:p w:rsidR="009E76A3" w:rsidRDefault="009E76A3" w:rsidP="00090514"/>
        </w:tc>
        <w:tc>
          <w:tcPr>
            <w:tcW w:w="1945" w:type="dxa"/>
          </w:tcPr>
          <w:p w:rsidR="009E76A3" w:rsidRDefault="009E76A3" w:rsidP="00090514"/>
        </w:tc>
      </w:tr>
      <w:tr w:rsidR="009E76A3" w:rsidTr="00B13069">
        <w:trPr>
          <w:trHeight w:val="576"/>
        </w:trPr>
        <w:tc>
          <w:tcPr>
            <w:tcW w:w="1949" w:type="dxa"/>
          </w:tcPr>
          <w:p w:rsidR="009E76A3" w:rsidRDefault="009E76A3" w:rsidP="00090514">
            <w:r>
              <w:t>Water</w:t>
            </w:r>
          </w:p>
        </w:tc>
        <w:tc>
          <w:tcPr>
            <w:tcW w:w="1903" w:type="dxa"/>
          </w:tcPr>
          <w:p w:rsidR="009E76A3" w:rsidRDefault="009E76A3" w:rsidP="00090514"/>
        </w:tc>
        <w:tc>
          <w:tcPr>
            <w:tcW w:w="1951" w:type="dxa"/>
          </w:tcPr>
          <w:p w:rsidR="009E76A3" w:rsidRDefault="009E76A3" w:rsidP="00090514"/>
        </w:tc>
        <w:tc>
          <w:tcPr>
            <w:tcW w:w="1972" w:type="dxa"/>
          </w:tcPr>
          <w:p w:rsidR="009E76A3" w:rsidRDefault="009E76A3" w:rsidP="00090514"/>
        </w:tc>
        <w:tc>
          <w:tcPr>
            <w:tcW w:w="1945" w:type="dxa"/>
          </w:tcPr>
          <w:p w:rsidR="009E76A3" w:rsidRDefault="009E76A3" w:rsidP="00090514"/>
        </w:tc>
      </w:tr>
    </w:tbl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</w:p>
    <w:p w:rsidR="009E76A3" w:rsidRDefault="009E76A3" w:rsidP="009E76A3">
      <w:pPr>
        <w:ind w:left="720" w:hanging="720"/>
      </w:pPr>
      <w:r>
        <w:t>3.</w:t>
      </w:r>
      <w:r>
        <w:tab/>
        <w:t>For each substance, rank the densities of different states of matter.  3 = most dense; 1=least dense</w:t>
      </w:r>
    </w:p>
    <w:tbl>
      <w:tblPr>
        <w:tblStyle w:val="TableGrid"/>
        <w:tblW w:w="9720" w:type="dxa"/>
        <w:tblInd w:w="720" w:type="dxa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9E76A3" w:rsidTr="00090514">
        <w:tc>
          <w:tcPr>
            <w:tcW w:w="2430" w:type="dxa"/>
          </w:tcPr>
          <w:p w:rsidR="009E76A3" w:rsidRDefault="009E76A3" w:rsidP="00090514">
            <w:r>
              <w:t>Substance</w:t>
            </w:r>
          </w:p>
        </w:tc>
        <w:tc>
          <w:tcPr>
            <w:tcW w:w="2430" w:type="dxa"/>
          </w:tcPr>
          <w:p w:rsidR="009E76A3" w:rsidRDefault="009E76A3" w:rsidP="00090514">
            <w:r>
              <w:t>Solid</w:t>
            </w:r>
          </w:p>
        </w:tc>
        <w:tc>
          <w:tcPr>
            <w:tcW w:w="2430" w:type="dxa"/>
          </w:tcPr>
          <w:p w:rsidR="009E76A3" w:rsidRDefault="009E76A3" w:rsidP="00090514">
            <w:r>
              <w:t>Liquid</w:t>
            </w:r>
          </w:p>
        </w:tc>
        <w:tc>
          <w:tcPr>
            <w:tcW w:w="2430" w:type="dxa"/>
          </w:tcPr>
          <w:p w:rsidR="009E76A3" w:rsidRDefault="009E76A3" w:rsidP="00090514">
            <w:r>
              <w:t>Gas</w:t>
            </w:r>
          </w:p>
        </w:tc>
      </w:tr>
      <w:tr w:rsidR="009E76A3" w:rsidTr="00B13069">
        <w:trPr>
          <w:trHeight w:val="576"/>
        </w:trPr>
        <w:tc>
          <w:tcPr>
            <w:tcW w:w="2430" w:type="dxa"/>
          </w:tcPr>
          <w:p w:rsidR="009E76A3" w:rsidRDefault="009E76A3" w:rsidP="00090514">
            <w:r>
              <w:t>Neon</w:t>
            </w:r>
          </w:p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</w:tr>
      <w:tr w:rsidR="009E76A3" w:rsidTr="00B13069">
        <w:trPr>
          <w:trHeight w:val="576"/>
        </w:trPr>
        <w:tc>
          <w:tcPr>
            <w:tcW w:w="2430" w:type="dxa"/>
          </w:tcPr>
          <w:p w:rsidR="009E76A3" w:rsidRDefault="009E76A3" w:rsidP="00090514">
            <w:r>
              <w:t>Argon</w:t>
            </w:r>
          </w:p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</w:tr>
      <w:tr w:rsidR="009E76A3" w:rsidTr="00B13069">
        <w:trPr>
          <w:trHeight w:val="576"/>
        </w:trPr>
        <w:tc>
          <w:tcPr>
            <w:tcW w:w="2430" w:type="dxa"/>
          </w:tcPr>
          <w:p w:rsidR="009E76A3" w:rsidRDefault="009E76A3" w:rsidP="00090514">
            <w:r>
              <w:t>Oxygen</w:t>
            </w:r>
          </w:p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</w:tr>
      <w:tr w:rsidR="009E76A3" w:rsidTr="00B13069">
        <w:trPr>
          <w:trHeight w:val="576"/>
        </w:trPr>
        <w:tc>
          <w:tcPr>
            <w:tcW w:w="2430" w:type="dxa"/>
          </w:tcPr>
          <w:p w:rsidR="009E76A3" w:rsidRDefault="009E76A3" w:rsidP="00090514">
            <w:r>
              <w:t>Water</w:t>
            </w:r>
          </w:p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  <w:tc>
          <w:tcPr>
            <w:tcW w:w="2430" w:type="dxa"/>
          </w:tcPr>
          <w:p w:rsidR="009E76A3" w:rsidRDefault="009E76A3" w:rsidP="00090514"/>
        </w:tc>
      </w:tr>
    </w:tbl>
    <w:p w:rsidR="009E76A3" w:rsidRDefault="009E76A3" w:rsidP="009E76A3">
      <w:pPr>
        <w:ind w:left="720" w:hanging="720"/>
      </w:pPr>
      <w:r>
        <w:t xml:space="preserve"> </w:t>
      </w:r>
    </w:p>
    <w:p w:rsidR="00C97D0D" w:rsidRDefault="00C97D0D" w:rsidP="002F3937"/>
    <w:p w:rsidR="00A76586" w:rsidRDefault="00B13069">
      <w:r>
        <w:t>4.</w:t>
      </w:r>
      <w:r>
        <w:tab/>
        <w:t>Based on your table of densities above, which substance is unique?</w:t>
      </w:r>
    </w:p>
    <w:sectPr w:rsidR="00A76586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22A"/>
    <w:multiLevelType w:val="hybridMultilevel"/>
    <w:tmpl w:val="8348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442A5"/>
    <w:multiLevelType w:val="hybridMultilevel"/>
    <w:tmpl w:val="F682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AC"/>
    <w:rsid w:val="001D08C1"/>
    <w:rsid w:val="002F3937"/>
    <w:rsid w:val="006034AC"/>
    <w:rsid w:val="006E3BE8"/>
    <w:rsid w:val="007E29DB"/>
    <w:rsid w:val="008222AA"/>
    <w:rsid w:val="009E76A3"/>
    <w:rsid w:val="00A57B4C"/>
    <w:rsid w:val="00A76586"/>
    <w:rsid w:val="00B13069"/>
    <w:rsid w:val="00B51E89"/>
    <w:rsid w:val="00C97D0D"/>
    <w:rsid w:val="00CF495F"/>
    <w:rsid w:val="00DF1456"/>
    <w:rsid w:val="00E86A2E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2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2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6A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2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2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6A2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9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tat.org.au/Chemistry%20in%20our%20Lives/Period4.gi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het.colorado.edu/en/simulation/states-of-matt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2017-02-09T03:41:00Z</dcterms:created>
  <dcterms:modified xsi:type="dcterms:W3CDTF">2017-02-09T03:45:00Z</dcterms:modified>
</cp:coreProperties>
</file>