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FB43" w14:textId="1ECE2CDF" w:rsidR="00FA499F" w:rsidRDefault="00341685" w:rsidP="00FA499F">
      <w:r w:rsidRPr="00341685">
        <w:drawing>
          <wp:anchor distT="0" distB="0" distL="114300" distR="114300" simplePos="0" relativeHeight="251658240" behindDoc="0" locked="0" layoutInCell="1" allowOverlap="1" wp14:anchorId="75E64555" wp14:editId="05116E3F">
            <wp:simplePos x="0" y="0"/>
            <wp:positionH relativeFrom="column">
              <wp:posOffset>4053840</wp:posOffset>
            </wp:positionH>
            <wp:positionV relativeFrom="paragraph">
              <wp:posOffset>152400</wp:posOffset>
            </wp:positionV>
            <wp:extent cx="2716530" cy="2140585"/>
            <wp:effectExtent l="0" t="0" r="7620" b="0"/>
            <wp:wrapSquare wrapText="bothSides"/>
            <wp:docPr id="2104501817" name="Picture 1" descr="A drawing of a hot air ball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01817" name="Picture 1" descr="A drawing of a hot air ballo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ESS 100 (Stapleton)</w:t>
      </w:r>
    </w:p>
    <w:p w14:paraId="17606D57" w14:textId="3F5DCCC0" w:rsidR="00341685" w:rsidRDefault="00341685" w:rsidP="00FA499F">
      <w:r>
        <w:t>Hot Air Balloon Practice</w:t>
      </w:r>
      <w:r w:rsidRPr="00341685">
        <w:rPr>
          <w:noProof/>
        </w:rPr>
        <w:t xml:space="preserve"> </w:t>
      </w:r>
    </w:p>
    <w:p w14:paraId="1E1E061C" w14:textId="2F0EA812" w:rsidR="00341685" w:rsidRDefault="00341685" w:rsidP="00FA499F"/>
    <w:p w14:paraId="1D7FD7CD" w14:textId="75D0EA14" w:rsidR="00FA499F" w:rsidRDefault="00FA499F" w:rsidP="00FA499F">
      <w:r>
        <w:t>A hot air balloon is basically a big bag with a hole in the bottom.  Below the hole is a basket for passengers and a burner to create a flame.  When a hot air balloon is sinking, it can be made to rise by turning on the flame and heating the air inside the balloon.  There are two processes that can cause a hot air balloon to rise when the air gets heated.  They can work alone, or they can work together.</w:t>
      </w:r>
    </w:p>
    <w:p w14:paraId="608F22F7" w14:textId="77777777" w:rsidR="00FA499F" w:rsidRDefault="00FA499F" w:rsidP="00FA499F">
      <w:pPr>
        <w:ind w:left="720" w:hanging="720"/>
      </w:pPr>
    </w:p>
    <w:p w14:paraId="3E9DA14C" w14:textId="06A38684" w:rsidR="00FA499F" w:rsidRDefault="00FA499F" w:rsidP="00FA499F">
      <w:pPr>
        <w:ind w:left="720" w:hanging="720"/>
      </w:pPr>
    </w:p>
    <w:p w14:paraId="368CAB92" w14:textId="7052A021" w:rsidR="00FA499F" w:rsidRDefault="00341685" w:rsidP="00FA499F">
      <w:pPr>
        <w:ind w:left="720" w:hanging="720"/>
      </w:pPr>
      <w:r>
        <w:t>1</w:t>
      </w:r>
      <w:r w:rsidR="00FA499F">
        <w:t>.</w:t>
      </w:r>
      <w:r w:rsidR="00FA499F">
        <w:tab/>
        <w:t xml:space="preserve">Explain how heating the air in the balloon can make the balloon rise by </w:t>
      </w:r>
      <w:r w:rsidR="00FA499F" w:rsidRPr="00FA499F">
        <w:rPr>
          <w:u w:val="single"/>
        </w:rPr>
        <w:t xml:space="preserve">changing the </w:t>
      </w:r>
      <w:r w:rsidR="00FA499F" w:rsidRPr="00FA499F">
        <w:rPr>
          <w:u w:val="single"/>
        </w:rPr>
        <w:t>volume</w:t>
      </w:r>
      <w:r w:rsidR="00FA499F">
        <w:t xml:space="preserve"> of the balloon </w:t>
      </w:r>
      <w:r w:rsidR="00FA499F" w:rsidRPr="00FA499F">
        <w:rPr>
          <w:b/>
          <w:bCs/>
        </w:rPr>
        <w:t>but</w:t>
      </w:r>
      <w:r w:rsidR="00FA499F">
        <w:t xml:space="preserve"> </w:t>
      </w:r>
      <w:r w:rsidR="00FA499F" w:rsidRPr="00FA499F">
        <w:rPr>
          <w:u w:val="single"/>
        </w:rPr>
        <w:t>keeping the mass the same</w:t>
      </w:r>
      <w:r w:rsidR="00FA499F">
        <w:t>.  In this case…</w:t>
      </w:r>
    </w:p>
    <w:p w14:paraId="57ADB09E" w14:textId="02A3A67E" w:rsidR="00FA499F" w:rsidRDefault="00FA499F" w:rsidP="00FA499F">
      <w:pPr>
        <w:ind w:left="720" w:hanging="720"/>
      </w:pPr>
    </w:p>
    <w:p w14:paraId="4956CCB6" w14:textId="1FE5AFA1" w:rsidR="00FA499F" w:rsidRDefault="00FA499F" w:rsidP="00FA499F">
      <w:pPr>
        <w:pStyle w:val="ListParagraph"/>
        <w:numPr>
          <w:ilvl w:val="0"/>
          <w:numId w:val="1"/>
        </w:numPr>
      </w:pPr>
      <w:r>
        <w:t>If the balloon is rising, what is happening to its density?</w:t>
      </w:r>
    </w:p>
    <w:p w14:paraId="1131D6BC" w14:textId="77777777" w:rsidR="00341685" w:rsidRDefault="00341685" w:rsidP="00341685"/>
    <w:p w14:paraId="1FD5E504" w14:textId="77777777" w:rsidR="00341685" w:rsidRDefault="00341685" w:rsidP="00341685"/>
    <w:p w14:paraId="491ED5C5" w14:textId="3B7AB6D1" w:rsidR="00FA499F" w:rsidRDefault="00FA499F" w:rsidP="00FA499F">
      <w:pPr>
        <w:pStyle w:val="ListParagraph"/>
        <w:numPr>
          <w:ilvl w:val="0"/>
          <w:numId w:val="1"/>
        </w:numPr>
      </w:pPr>
      <w:r>
        <w:t>What happens to the motion of the air particles in the balloon when the flame is turned on.</w:t>
      </w:r>
    </w:p>
    <w:p w14:paraId="30BB722E" w14:textId="77777777" w:rsidR="00341685" w:rsidRDefault="00341685" w:rsidP="00341685"/>
    <w:p w14:paraId="5C717372" w14:textId="77777777" w:rsidR="00341685" w:rsidRDefault="00341685" w:rsidP="00341685"/>
    <w:p w14:paraId="0F0DD7E0" w14:textId="77777777" w:rsidR="00341685" w:rsidRDefault="00341685" w:rsidP="00341685"/>
    <w:p w14:paraId="2CC42DFC" w14:textId="6BA7C8C5" w:rsidR="00FA499F" w:rsidRDefault="00FA499F" w:rsidP="00FA499F">
      <w:pPr>
        <w:pStyle w:val="ListParagraph"/>
        <w:numPr>
          <w:ilvl w:val="0"/>
          <w:numId w:val="1"/>
        </w:numPr>
      </w:pPr>
      <w:r>
        <w:t>How does the volume of the balloon change?</w:t>
      </w:r>
      <w:r w:rsidR="00967C20">
        <w:t xml:space="preserve">  What makes it change?</w:t>
      </w:r>
    </w:p>
    <w:p w14:paraId="4F41F69D" w14:textId="77777777" w:rsidR="00341685" w:rsidRDefault="00341685" w:rsidP="00341685"/>
    <w:p w14:paraId="50325608" w14:textId="77777777" w:rsidR="00341685" w:rsidRDefault="00341685" w:rsidP="00341685"/>
    <w:p w14:paraId="52E97235" w14:textId="77777777" w:rsidR="00341685" w:rsidRDefault="00341685" w:rsidP="00341685"/>
    <w:p w14:paraId="0C3F7CD6" w14:textId="77777777" w:rsidR="00341685" w:rsidRDefault="00341685" w:rsidP="00341685"/>
    <w:p w14:paraId="4D881C00" w14:textId="0AEE9784" w:rsidR="00FA499F" w:rsidRDefault="00FA499F" w:rsidP="00FA499F">
      <w:pPr>
        <w:pStyle w:val="ListParagraph"/>
        <w:numPr>
          <w:ilvl w:val="0"/>
          <w:numId w:val="1"/>
        </w:numPr>
      </w:pPr>
      <w:r>
        <w:t>If the overall mass of the balloon is staying the same, what does that tell you about the air in the balloon?</w:t>
      </w:r>
      <w:r w:rsidR="00341685">
        <w:t xml:space="preserve">  What is that air doing or not doing?</w:t>
      </w:r>
    </w:p>
    <w:p w14:paraId="21CCCE11" w14:textId="77777777" w:rsidR="00341685" w:rsidRDefault="00341685" w:rsidP="00341685"/>
    <w:p w14:paraId="2C3DA8A9" w14:textId="77777777" w:rsidR="00341685" w:rsidRDefault="00341685" w:rsidP="00341685"/>
    <w:p w14:paraId="0F7B03E5" w14:textId="77777777" w:rsidR="00341685" w:rsidRDefault="00341685" w:rsidP="00341685"/>
    <w:p w14:paraId="2B7C2D16" w14:textId="038C22AD" w:rsidR="00FA499F" w:rsidRDefault="00FA499F" w:rsidP="00FA499F">
      <w:pPr>
        <w:pStyle w:val="ListParagraph"/>
        <w:numPr>
          <w:ilvl w:val="0"/>
          <w:numId w:val="1"/>
        </w:numPr>
      </w:pPr>
      <w:r>
        <w:t>Explain why the density of the balloon is changing.  Give an answer that shows that you understand what density means.</w:t>
      </w:r>
    </w:p>
    <w:p w14:paraId="394FF049" w14:textId="77777777" w:rsidR="00341685" w:rsidRDefault="00341685" w:rsidP="00341685"/>
    <w:p w14:paraId="39AA0CE5" w14:textId="77777777" w:rsidR="00341685" w:rsidRDefault="00341685" w:rsidP="00341685"/>
    <w:p w14:paraId="3E658CEF" w14:textId="77777777" w:rsidR="00341685" w:rsidRDefault="00341685" w:rsidP="00341685"/>
    <w:p w14:paraId="214C00BB" w14:textId="77777777" w:rsidR="00341685" w:rsidRDefault="00341685" w:rsidP="00341685"/>
    <w:p w14:paraId="47BE83A6" w14:textId="77777777" w:rsidR="00341685" w:rsidRDefault="00341685" w:rsidP="00341685"/>
    <w:p w14:paraId="1ABDDBFE" w14:textId="36454238" w:rsidR="00967C20" w:rsidRDefault="00967C20" w:rsidP="00FA499F">
      <w:pPr>
        <w:pStyle w:val="ListParagraph"/>
        <w:numPr>
          <w:ilvl w:val="0"/>
          <w:numId w:val="1"/>
        </w:numPr>
      </w:pPr>
      <w:r>
        <w:t xml:space="preserve">How does heating the air </w:t>
      </w:r>
      <w:r w:rsidR="00341685">
        <w:t xml:space="preserve">in the balloon </w:t>
      </w:r>
      <w:r>
        <w:t>change its pressure?</w:t>
      </w:r>
    </w:p>
    <w:p w14:paraId="4A444363" w14:textId="77777777" w:rsidR="00341685" w:rsidRDefault="00341685" w:rsidP="00341685"/>
    <w:p w14:paraId="7787327D" w14:textId="77777777" w:rsidR="00341685" w:rsidRDefault="00341685" w:rsidP="00341685"/>
    <w:p w14:paraId="1F0271E0" w14:textId="77777777" w:rsidR="00341685" w:rsidRDefault="00341685" w:rsidP="00341685"/>
    <w:p w14:paraId="5120AAB3" w14:textId="77777777" w:rsidR="00341685" w:rsidRDefault="00341685" w:rsidP="00341685"/>
    <w:p w14:paraId="02D9A5BB" w14:textId="77777777" w:rsidR="00341685" w:rsidRDefault="00341685" w:rsidP="00341685"/>
    <w:p w14:paraId="78FCC8F1" w14:textId="1BCA5138" w:rsidR="00967C20" w:rsidRDefault="00967C20" w:rsidP="00FA499F">
      <w:pPr>
        <w:pStyle w:val="ListParagraph"/>
        <w:numPr>
          <w:ilvl w:val="0"/>
          <w:numId w:val="1"/>
        </w:numPr>
      </w:pPr>
      <w:r>
        <w:t>What role does this pressure change play in this process of the balloon rising?</w:t>
      </w:r>
    </w:p>
    <w:p w14:paraId="32C334A9" w14:textId="4D9EE20B" w:rsidR="00FA499F" w:rsidRDefault="00FA499F" w:rsidP="00FA499F">
      <w:pPr>
        <w:ind w:left="720" w:hanging="720"/>
      </w:pPr>
    </w:p>
    <w:p w14:paraId="41C8CF70" w14:textId="77777777" w:rsidR="00FA499F" w:rsidRDefault="00FA499F" w:rsidP="00FA499F">
      <w:pPr>
        <w:ind w:left="720" w:hanging="720"/>
      </w:pPr>
    </w:p>
    <w:p w14:paraId="16002A67" w14:textId="77777777" w:rsidR="00341685" w:rsidRDefault="00341685">
      <w:r>
        <w:br w:type="page"/>
      </w:r>
    </w:p>
    <w:p w14:paraId="1131D346" w14:textId="01FC2228" w:rsidR="00FA499F" w:rsidRDefault="00341685" w:rsidP="00FA499F">
      <w:pPr>
        <w:ind w:left="720" w:hanging="720"/>
      </w:pPr>
      <w:r w:rsidRPr="00341685">
        <w:lastRenderedPageBreak/>
        <w:drawing>
          <wp:anchor distT="0" distB="0" distL="114300" distR="114300" simplePos="0" relativeHeight="251660288" behindDoc="0" locked="0" layoutInCell="1" allowOverlap="1" wp14:anchorId="3188E887" wp14:editId="1DC0B5F6">
            <wp:simplePos x="0" y="0"/>
            <wp:positionH relativeFrom="column">
              <wp:posOffset>3770244</wp:posOffset>
            </wp:positionH>
            <wp:positionV relativeFrom="paragraph">
              <wp:posOffset>221</wp:posOffset>
            </wp:positionV>
            <wp:extent cx="2716530" cy="2140585"/>
            <wp:effectExtent l="0" t="0" r="7620" b="0"/>
            <wp:wrapSquare wrapText="bothSides"/>
            <wp:docPr id="1771872478" name="Picture 1771872478" descr="A drawing of a hot air ball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01817" name="Picture 1" descr="A drawing of a hot air ballo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</w:t>
      </w:r>
      <w:r w:rsidR="00FA499F">
        <w:t>.</w:t>
      </w:r>
      <w:r w:rsidR="00FA499F">
        <w:tab/>
        <w:t xml:space="preserve">Explain how heating the air in the balloon can make the balloon rise by </w:t>
      </w:r>
      <w:r w:rsidR="00FA499F" w:rsidRPr="00FA499F">
        <w:rPr>
          <w:u w:val="single"/>
        </w:rPr>
        <w:t>changing the mass of the balloon</w:t>
      </w:r>
      <w:r w:rsidR="00FA499F">
        <w:t xml:space="preserve"> </w:t>
      </w:r>
      <w:r w:rsidR="00FA499F" w:rsidRPr="00FA499F">
        <w:rPr>
          <w:b/>
          <w:bCs/>
        </w:rPr>
        <w:t>but</w:t>
      </w:r>
      <w:r w:rsidR="00FA499F">
        <w:t xml:space="preserve"> </w:t>
      </w:r>
      <w:r w:rsidR="00FA499F" w:rsidRPr="00FA499F">
        <w:rPr>
          <w:u w:val="single"/>
        </w:rPr>
        <w:t>keeping the volume the same</w:t>
      </w:r>
      <w:r w:rsidR="00FA499F">
        <w:t>.</w:t>
      </w:r>
    </w:p>
    <w:p w14:paraId="31BF411D" w14:textId="292816B7" w:rsidR="00FA499F" w:rsidRDefault="00FA499F" w:rsidP="00FA499F">
      <w:pPr>
        <w:ind w:left="720" w:hanging="720"/>
      </w:pPr>
    </w:p>
    <w:p w14:paraId="0C1DDBBF" w14:textId="5B4EF24F" w:rsidR="00FA499F" w:rsidRDefault="00FA499F" w:rsidP="00FA499F">
      <w:pPr>
        <w:pStyle w:val="ListParagraph"/>
        <w:numPr>
          <w:ilvl w:val="0"/>
          <w:numId w:val="2"/>
        </w:numPr>
      </w:pPr>
      <w:r>
        <w:t>If the balloon is rising, what is happening to its density?</w:t>
      </w:r>
    </w:p>
    <w:p w14:paraId="49181D1E" w14:textId="77777777" w:rsidR="00341685" w:rsidRDefault="00341685" w:rsidP="00341685"/>
    <w:p w14:paraId="3D39FD16" w14:textId="77777777" w:rsidR="00341685" w:rsidRDefault="00341685" w:rsidP="00341685"/>
    <w:p w14:paraId="1378D644" w14:textId="77777777" w:rsidR="00341685" w:rsidRDefault="00341685" w:rsidP="00341685"/>
    <w:p w14:paraId="79F2DD65" w14:textId="77777777" w:rsidR="00341685" w:rsidRDefault="00341685" w:rsidP="00341685"/>
    <w:p w14:paraId="0EEA9D5C" w14:textId="77777777" w:rsidR="00341685" w:rsidRDefault="00341685" w:rsidP="00341685"/>
    <w:p w14:paraId="0F90A08C" w14:textId="750FAECC" w:rsidR="00FA499F" w:rsidRDefault="00967C20" w:rsidP="00FA499F">
      <w:pPr>
        <w:pStyle w:val="ListParagraph"/>
        <w:numPr>
          <w:ilvl w:val="0"/>
          <w:numId w:val="2"/>
        </w:numPr>
      </w:pPr>
      <w:r>
        <w:t xml:space="preserve">If the volume </w:t>
      </w:r>
      <w:proofErr w:type="gramStart"/>
      <w:r>
        <w:t>is remaining</w:t>
      </w:r>
      <w:proofErr w:type="gramEnd"/>
      <w:r>
        <w:t xml:space="preserve"> the same, is the balloon’s overall mass increasing or decreasing?  Explain your reasoning.</w:t>
      </w:r>
    </w:p>
    <w:p w14:paraId="71041DD8" w14:textId="77777777" w:rsidR="00341685" w:rsidRDefault="00341685" w:rsidP="00341685"/>
    <w:p w14:paraId="4C0F2AA4" w14:textId="77777777" w:rsidR="00341685" w:rsidRDefault="00341685" w:rsidP="00341685"/>
    <w:p w14:paraId="44D078EC" w14:textId="77777777" w:rsidR="00341685" w:rsidRDefault="00341685" w:rsidP="00341685"/>
    <w:p w14:paraId="1EA66E97" w14:textId="77777777" w:rsidR="00341685" w:rsidRDefault="00341685" w:rsidP="00341685"/>
    <w:p w14:paraId="3A238FB4" w14:textId="77777777" w:rsidR="00341685" w:rsidRDefault="00341685" w:rsidP="00341685"/>
    <w:p w14:paraId="77A8AAC3" w14:textId="77777777" w:rsidR="00341685" w:rsidRDefault="00341685" w:rsidP="00341685"/>
    <w:p w14:paraId="3A6BC20C" w14:textId="0C014E70" w:rsidR="00FA499F" w:rsidRDefault="00967C20" w:rsidP="00341685">
      <w:pPr>
        <w:pStyle w:val="ListParagraph"/>
        <w:numPr>
          <w:ilvl w:val="0"/>
          <w:numId w:val="2"/>
        </w:numPr>
      </w:pPr>
      <w:r>
        <w:t>Why is the mass of the balloon changing in this way?</w:t>
      </w:r>
      <w:r w:rsidR="00341685">
        <w:t xml:space="preserve">  What is causing the change?</w:t>
      </w:r>
    </w:p>
    <w:p w14:paraId="3FA38544" w14:textId="77777777" w:rsidR="00341685" w:rsidRDefault="00341685" w:rsidP="00341685"/>
    <w:p w14:paraId="4FCF6174" w14:textId="77777777" w:rsidR="00341685" w:rsidRDefault="00341685" w:rsidP="00341685"/>
    <w:p w14:paraId="6B012499" w14:textId="77777777" w:rsidR="00341685" w:rsidRDefault="00341685" w:rsidP="00341685"/>
    <w:p w14:paraId="136EBD3B" w14:textId="77777777" w:rsidR="00341685" w:rsidRDefault="00341685" w:rsidP="00341685"/>
    <w:p w14:paraId="2E447D6D" w14:textId="77777777" w:rsidR="00341685" w:rsidRDefault="00341685" w:rsidP="00341685"/>
    <w:p w14:paraId="6DF5128F" w14:textId="77777777" w:rsidR="00341685" w:rsidRDefault="00341685" w:rsidP="00341685"/>
    <w:p w14:paraId="31EE6BD7" w14:textId="0FD52ECF" w:rsidR="00967C20" w:rsidRDefault="00967C20" w:rsidP="00967C20">
      <w:pPr>
        <w:pStyle w:val="ListParagraph"/>
        <w:numPr>
          <w:ilvl w:val="0"/>
          <w:numId w:val="2"/>
        </w:numPr>
      </w:pPr>
      <w:r>
        <w:t xml:space="preserve">How does heating the air </w:t>
      </w:r>
      <w:r w:rsidR="00341685">
        <w:t xml:space="preserve">in the balloon </w:t>
      </w:r>
      <w:r>
        <w:t>change its pressure?</w:t>
      </w:r>
    </w:p>
    <w:p w14:paraId="1C2563B6" w14:textId="77777777" w:rsidR="00341685" w:rsidRDefault="00341685" w:rsidP="00341685"/>
    <w:p w14:paraId="1D15BB66" w14:textId="77777777" w:rsidR="00341685" w:rsidRDefault="00341685" w:rsidP="00341685"/>
    <w:p w14:paraId="055EE937" w14:textId="77777777" w:rsidR="00341685" w:rsidRDefault="00341685" w:rsidP="00341685"/>
    <w:p w14:paraId="2E491555" w14:textId="77777777" w:rsidR="00341685" w:rsidRDefault="00341685" w:rsidP="00341685"/>
    <w:p w14:paraId="34727859" w14:textId="77777777" w:rsidR="00341685" w:rsidRDefault="00341685" w:rsidP="00341685"/>
    <w:p w14:paraId="0CF5EB44" w14:textId="77777777" w:rsidR="00341685" w:rsidRDefault="00341685" w:rsidP="00341685"/>
    <w:p w14:paraId="6A4C7C4F" w14:textId="77777777" w:rsidR="00341685" w:rsidRDefault="00341685" w:rsidP="00341685"/>
    <w:p w14:paraId="22ABF704" w14:textId="77777777" w:rsidR="00967C20" w:rsidRDefault="00967C20" w:rsidP="00967C20">
      <w:pPr>
        <w:pStyle w:val="ListParagraph"/>
        <w:numPr>
          <w:ilvl w:val="0"/>
          <w:numId w:val="2"/>
        </w:numPr>
      </w:pPr>
      <w:r>
        <w:t>What role does this pressure change play in this process of the balloon rising?</w:t>
      </w:r>
    </w:p>
    <w:p w14:paraId="3B82A1DB" w14:textId="46DD3654" w:rsidR="00FA499F" w:rsidRDefault="00FA499F" w:rsidP="00FA499F">
      <w:pPr>
        <w:ind w:left="720" w:hanging="720"/>
      </w:pPr>
    </w:p>
    <w:sectPr w:rsidR="00FA499F" w:rsidSect="004A6081"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523"/>
    <w:multiLevelType w:val="hybridMultilevel"/>
    <w:tmpl w:val="BD6ED0F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D234E"/>
    <w:multiLevelType w:val="hybridMultilevel"/>
    <w:tmpl w:val="BD6ED0F0"/>
    <w:lvl w:ilvl="0" w:tplc="9A8EC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9634709">
    <w:abstractNumId w:val="1"/>
  </w:num>
  <w:num w:numId="2" w16cid:durableId="5257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34"/>
    <w:rsid w:val="000A393F"/>
    <w:rsid w:val="00341685"/>
    <w:rsid w:val="004A6081"/>
    <w:rsid w:val="00810334"/>
    <w:rsid w:val="009311E8"/>
    <w:rsid w:val="00967C20"/>
    <w:rsid w:val="009845B3"/>
    <w:rsid w:val="00A95DC5"/>
    <w:rsid w:val="00B434B8"/>
    <w:rsid w:val="00D94BF7"/>
    <w:rsid w:val="00DC5C5F"/>
    <w:rsid w:val="00F479BB"/>
    <w:rsid w:val="00FA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F647"/>
  <w15:chartTrackingRefBased/>
  <w15:docId w15:val="{DC263F0A-1ED6-4995-9409-497A7716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Stapleton</dc:creator>
  <cp:keywords/>
  <dc:description/>
  <cp:lastModifiedBy>Jonathan Stapleton</cp:lastModifiedBy>
  <cp:revision>4</cp:revision>
  <dcterms:created xsi:type="dcterms:W3CDTF">2023-09-19T15:01:00Z</dcterms:created>
  <dcterms:modified xsi:type="dcterms:W3CDTF">2023-09-19T15:21:00Z</dcterms:modified>
</cp:coreProperties>
</file>